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F4BFD" w14:textId="4BE717DD" w:rsidR="000B465E" w:rsidRPr="00BE21C6" w:rsidRDefault="00A403E6">
      <w:pPr>
        <w:rPr>
          <w:b/>
        </w:rPr>
      </w:pPr>
      <w:r w:rsidRPr="00BE21C6">
        <w:rPr>
          <w:b/>
        </w:rPr>
        <w:t>Der Traum von Deutschland</w:t>
      </w:r>
    </w:p>
    <w:p w14:paraId="197E4B08" w14:textId="62CE0FC1" w:rsidR="00DB3CA6" w:rsidRPr="00BE21C6" w:rsidRDefault="00DB3CA6">
      <w:pPr>
        <w:rPr>
          <w:b/>
        </w:rPr>
      </w:pPr>
      <w:r w:rsidRPr="00BE21C6">
        <w:rPr>
          <w:b/>
        </w:rPr>
        <w:t>Erika war eines der vielen tausend Kinder, die in Kolumbien</w:t>
      </w:r>
      <w:r w:rsidR="000B465E" w:rsidRPr="00BE21C6">
        <w:rPr>
          <w:b/>
        </w:rPr>
        <w:t xml:space="preserve"> als Soldaten</w:t>
      </w:r>
      <w:r w:rsidRPr="00BE21C6">
        <w:rPr>
          <w:b/>
        </w:rPr>
        <w:t xml:space="preserve"> in den </w:t>
      </w:r>
      <w:r w:rsidR="000B465E" w:rsidRPr="00BE21C6">
        <w:rPr>
          <w:b/>
        </w:rPr>
        <w:t xml:space="preserve">Krieg geschickt wurden. Bei Don Bosco schaffte sie den Ausstieg in ein anderes Leben. </w:t>
      </w:r>
    </w:p>
    <w:p w14:paraId="478290FB" w14:textId="77777777" w:rsidR="00BE21C6" w:rsidRDefault="00BE21C6"/>
    <w:p w14:paraId="7359D9EA" w14:textId="209B6787" w:rsidR="00C43A0B" w:rsidRDefault="00C43A0B" w:rsidP="00C43A0B">
      <w:r>
        <w:t>Schon als kleines Mädchen hatte Erika davon geträumt, einmal in ihrem Leben nach Deutschland reisen</w:t>
      </w:r>
      <w:r w:rsidR="00D75CC3">
        <w:t xml:space="preserve">, </w:t>
      </w:r>
      <w:r w:rsidR="00A403E6">
        <w:t xml:space="preserve">denn </w:t>
      </w:r>
      <w:r w:rsidR="00D75CC3">
        <w:t xml:space="preserve">das hatte sie im Fernsehen gesehen. Aber nichts schien damals unwahrscheinlicher: </w:t>
      </w:r>
      <w:r w:rsidR="007A043A">
        <w:t xml:space="preserve">Ihre Familie war arm und in ihrer Heimat </w:t>
      </w:r>
      <w:r w:rsidR="00D75CC3">
        <w:t xml:space="preserve">wütete </w:t>
      </w:r>
      <w:r w:rsidR="00F0067A">
        <w:t xml:space="preserve">bereits seit Jahrzehnten ein </w:t>
      </w:r>
      <w:r>
        <w:t>Bürgerkrieg</w:t>
      </w:r>
      <w:r w:rsidR="00D75CC3">
        <w:t xml:space="preserve">, in dem sich Militär, Guerilla und paramilitärische Gruppen bekämpften. </w:t>
      </w:r>
    </w:p>
    <w:p w14:paraId="22A9E0E7" w14:textId="00E989DF" w:rsidR="00A40DC7" w:rsidRDefault="00D75CC3">
      <w:r>
        <w:t xml:space="preserve">„Ich war </w:t>
      </w:r>
      <w:proofErr w:type="spellStart"/>
      <w:r>
        <w:t>Guerrillera</w:t>
      </w:r>
      <w:proofErr w:type="spellEnd"/>
      <w:r>
        <w:t>!“</w:t>
      </w:r>
      <w:r>
        <w:t xml:space="preserve">, erzählt die </w:t>
      </w:r>
      <w:r w:rsidR="00F0067A">
        <w:t xml:space="preserve">heute </w:t>
      </w:r>
      <w:r>
        <w:t xml:space="preserve">19-Jährige. Die ganze Familie gehörte einer </w:t>
      </w:r>
      <w:r w:rsidR="00F0067A">
        <w:t xml:space="preserve">der </w:t>
      </w:r>
      <w:r>
        <w:t>bewaffneten Gruppe</w:t>
      </w:r>
      <w:r w:rsidR="008806ED">
        <w:t>n</w:t>
      </w:r>
      <w:r>
        <w:t xml:space="preserve"> an, </w:t>
      </w:r>
      <w:r>
        <w:t>Gewalt gehörte zum Alltag</w:t>
      </w:r>
      <w:r w:rsidR="00A40DC7">
        <w:t xml:space="preserve">: „Mit </w:t>
      </w:r>
      <w:r w:rsidR="00D66629">
        <w:t xml:space="preserve">16 wusste </w:t>
      </w:r>
      <w:r w:rsidR="00A40DC7">
        <w:t>ich, wie man mit</w:t>
      </w:r>
      <w:r w:rsidR="00D66629">
        <w:t xml:space="preserve"> Waffen umgeht</w:t>
      </w:r>
      <w:r w:rsidR="00A40DC7">
        <w:t xml:space="preserve"> und wurde auf</w:t>
      </w:r>
      <w:r w:rsidR="00D66629">
        <w:t xml:space="preserve"> Patrouille i</w:t>
      </w:r>
      <w:r w:rsidR="00A40DC7">
        <w:t>ns</w:t>
      </w:r>
      <w:r w:rsidR="00D66629">
        <w:t xml:space="preserve"> Dorf geschickt</w:t>
      </w:r>
      <w:r w:rsidR="008806ED">
        <w:t>.“ Getötet hat sie nie jemanden, aber sie weiß, wie sich Revolver und Pistolen anfühlen: „</w:t>
      </w:r>
      <w:r w:rsidR="00A40DC7">
        <w:t xml:space="preserve">Das Metall </w:t>
      </w:r>
      <w:r w:rsidR="00B46761">
        <w:t>liegt</w:t>
      </w:r>
      <w:r w:rsidR="00A40DC7">
        <w:t xml:space="preserve"> kalt und schwer</w:t>
      </w:r>
      <w:r w:rsidR="00B46761">
        <w:t xml:space="preserve"> in der Hand</w:t>
      </w:r>
      <w:r w:rsidR="00A40DC7">
        <w:t xml:space="preserve">. </w:t>
      </w:r>
      <w:r w:rsidR="00B46761">
        <w:t>I</w:t>
      </w:r>
      <w:r w:rsidR="00A40DC7">
        <w:t>ch finde, kein Kind auf der Welt sollte diese Erfahrung machen müssen.“</w:t>
      </w:r>
      <w:r w:rsidR="00614B74">
        <w:t xml:space="preserve"> </w:t>
      </w:r>
    </w:p>
    <w:p w14:paraId="5230A94E" w14:textId="0C226704" w:rsidR="003274BC" w:rsidRDefault="008806ED">
      <w:r>
        <w:t>Alles</w:t>
      </w:r>
      <w:r w:rsidR="00A563AD">
        <w:t xml:space="preserve"> änderte sich, als sie sich mit 16 verliebte – doch der Junge war </w:t>
      </w:r>
      <w:r>
        <w:t>beim</w:t>
      </w:r>
      <w:r w:rsidR="00A563AD">
        <w:t xml:space="preserve"> </w:t>
      </w:r>
      <w:r w:rsidR="003274BC">
        <w:t xml:space="preserve">Militär. </w:t>
      </w:r>
      <w:r w:rsidR="00343043">
        <w:t>„</w:t>
      </w:r>
      <w:r w:rsidR="003274BC">
        <w:t xml:space="preserve">Als </w:t>
      </w:r>
      <w:r w:rsidR="00B46761">
        <w:t>meine Familie</w:t>
      </w:r>
      <w:r w:rsidR="003274BC">
        <w:t xml:space="preserve"> herausfand, dass ich eine Beziehung mit </w:t>
      </w:r>
      <w:r w:rsidR="00343043">
        <w:t>einem Soldaten</w:t>
      </w:r>
      <w:r w:rsidR="003274BC">
        <w:t xml:space="preserve"> hatte, </w:t>
      </w:r>
      <w:r w:rsidR="00343043">
        <w:t>bedrohten sie mich. D</w:t>
      </w:r>
      <w:r w:rsidR="000B465E">
        <w:t>enn wenn du dich mit dem Feind einlässt, bis du auch der Feind. Und Feinde müssen getötet werden</w:t>
      </w:r>
      <w:r>
        <w:t xml:space="preserve">“, erzählt sie. </w:t>
      </w:r>
    </w:p>
    <w:p w14:paraId="7F207656" w14:textId="1ED6B7A2" w:rsidR="004B244A" w:rsidRDefault="00343043" w:rsidP="00343043">
      <w:r>
        <w:t>Es war ihre Cousine, die sie da rau</w:t>
      </w:r>
      <w:r>
        <w:t>sh</w:t>
      </w:r>
      <w:r>
        <w:t>olte</w:t>
      </w:r>
      <w:r w:rsidR="008806ED">
        <w:t>: Mit Hilfe des Jugendamtes konnte Erika ihre Heimat</w:t>
      </w:r>
      <w:r w:rsidR="00B46761">
        <w:t>s</w:t>
      </w:r>
      <w:r w:rsidR="008806ED">
        <w:t xml:space="preserve">tadt verlassen und kam </w:t>
      </w:r>
      <w:r w:rsidR="00A403E6">
        <w:t xml:space="preserve">schließlich </w:t>
      </w:r>
      <w:r w:rsidR="00A403E6">
        <w:t xml:space="preserve">nach Medellín in die </w:t>
      </w:r>
      <w:r w:rsidR="008806ED">
        <w:t>„</w:t>
      </w:r>
      <w:r w:rsidR="00A403E6">
        <w:t>Ciudad Don Bosco</w:t>
      </w:r>
      <w:r w:rsidR="008806ED">
        <w:t>“</w:t>
      </w:r>
      <w:r w:rsidR="00A403E6">
        <w:t xml:space="preserve">: eine Einrichtung der Salesianer, die sich um Kinder und Jugendliche </w:t>
      </w:r>
      <w:r w:rsidR="004B244A">
        <w:t>aus</w:t>
      </w:r>
      <w:r w:rsidR="008806ED">
        <w:t xml:space="preserve"> </w:t>
      </w:r>
      <w:r w:rsidR="004B244A">
        <w:t xml:space="preserve">schwierigen Verhältnissen </w:t>
      </w:r>
      <w:r w:rsidR="008806ED">
        <w:t>kümmern</w:t>
      </w:r>
      <w:r w:rsidR="004B244A">
        <w:t xml:space="preserve">:  Viele von ihnen haben auf der Straße gelebt oder wurden als Kinder in den Bürgerkrieg geschickt. </w:t>
      </w:r>
    </w:p>
    <w:p w14:paraId="78230C42" w14:textId="64098270" w:rsidR="00410207" w:rsidRDefault="004B244A">
      <w:r>
        <w:t xml:space="preserve">„Damals dachte ich, dass sie mich </w:t>
      </w:r>
      <w:r>
        <w:t>ruhig töten sollten</w:t>
      </w:r>
      <w:r w:rsidR="008806ED">
        <w:t xml:space="preserve">. </w:t>
      </w:r>
      <w:r>
        <w:t xml:space="preserve">Ich habe viel getrunken und wusste nicht, wofür es sich zu Leben lohnte“, erinnert sich Erika. Bei Don Bosco erfuhr sie das erste Mal Wertschätzung, Zuwendung und ein Leben jenseits von Gewalt und Armut. </w:t>
      </w:r>
      <w:r w:rsidR="005F3471">
        <w:t xml:space="preserve">Sie holte ihren Schulabschluss nach, </w:t>
      </w:r>
      <w:r w:rsidR="009A18F9">
        <w:t xml:space="preserve">machte eine Ausbildung zur Buchhalterin und lernte die Welt der Kunst kennen: „Wenn ich tanze, fühle ich mich gut und dort habe ich </w:t>
      </w:r>
      <w:r w:rsidR="00D3487C">
        <w:t>Freunde gefunden!“</w:t>
      </w:r>
      <w:r w:rsidR="009A18F9">
        <w:t xml:space="preserve">, erzählt sie. </w:t>
      </w:r>
      <w:r w:rsidR="00D3487C">
        <w:t xml:space="preserve">Mit </w:t>
      </w:r>
      <w:r w:rsidR="009A18F9">
        <w:t xml:space="preserve">dem </w:t>
      </w:r>
      <w:bookmarkStart w:id="0" w:name="_Hlk112794085"/>
      <w:r w:rsidR="009A18F9">
        <w:t>Projekt „</w:t>
      </w:r>
      <w:r w:rsidR="00D3487C">
        <w:t xml:space="preserve">Beethoven </w:t>
      </w:r>
      <w:proofErr w:type="spellStart"/>
      <w:r w:rsidR="00B46761">
        <w:t>M</w:t>
      </w:r>
      <w:r w:rsidR="00D3487C">
        <w:t>oves</w:t>
      </w:r>
      <w:proofErr w:type="spellEnd"/>
      <w:r w:rsidR="00B46761">
        <w:t>!</w:t>
      </w:r>
      <w:bookmarkStart w:id="1" w:name="_GoBack"/>
      <w:bookmarkEnd w:id="1"/>
      <w:r w:rsidR="009A18F9">
        <w:t>“</w:t>
      </w:r>
      <w:r w:rsidR="00D3487C">
        <w:t xml:space="preserve"> </w:t>
      </w:r>
      <w:bookmarkEnd w:id="0"/>
      <w:r w:rsidR="00D3487C">
        <w:t xml:space="preserve">erfüllte sich schließlich </w:t>
      </w:r>
      <w:r w:rsidR="009A18F9">
        <w:t>ihr</w:t>
      </w:r>
      <w:r w:rsidR="00D3487C">
        <w:t xml:space="preserve"> größte</w:t>
      </w:r>
      <w:r w:rsidR="009A18F9">
        <w:t>r</w:t>
      </w:r>
      <w:r w:rsidR="00D3487C">
        <w:t xml:space="preserve"> Traum: </w:t>
      </w:r>
      <w:r w:rsidR="009A18F9">
        <w:t>„</w:t>
      </w:r>
      <w:r w:rsidR="00D3487C">
        <w:t>Als sie mich gefragt habe</w:t>
      </w:r>
      <w:r w:rsidR="00D3487C">
        <w:t>n</w:t>
      </w:r>
      <w:r w:rsidR="00D3487C">
        <w:t>, ob ich mich nach Deutschland komme, konnte ich es nicht glauben</w:t>
      </w:r>
      <w:r w:rsidR="009A18F9">
        <w:t xml:space="preserve">. Und </w:t>
      </w:r>
      <w:r w:rsidR="00D3487C">
        <w:t xml:space="preserve">ich kann auch immer noch nicht glauben, dass ich </w:t>
      </w:r>
      <w:r w:rsidR="009A18F9">
        <w:t xml:space="preserve">jetzt </w:t>
      </w:r>
      <w:r w:rsidR="00D3487C">
        <w:t>hier bin</w:t>
      </w:r>
      <w:r w:rsidR="009A18F9">
        <w:t>“, sagt sie und ihre Augen glänzen: „Aber w</w:t>
      </w:r>
      <w:r w:rsidR="00D3487C">
        <w:t>enn man an etwas glaubt und sich anstrengt, können Träume wahr werden!“</w:t>
      </w:r>
    </w:p>
    <w:sectPr w:rsidR="004102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07"/>
    <w:rsid w:val="000B465E"/>
    <w:rsid w:val="000E6F19"/>
    <w:rsid w:val="0022301B"/>
    <w:rsid w:val="0024629A"/>
    <w:rsid w:val="003274BC"/>
    <w:rsid w:val="00343043"/>
    <w:rsid w:val="00357CC0"/>
    <w:rsid w:val="00410207"/>
    <w:rsid w:val="004B244A"/>
    <w:rsid w:val="005F2CDE"/>
    <w:rsid w:val="005F3471"/>
    <w:rsid w:val="00614B74"/>
    <w:rsid w:val="00666987"/>
    <w:rsid w:val="007841BF"/>
    <w:rsid w:val="007A043A"/>
    <w:rsid w:val="008806ED"/>
    <w:rsid w:val="009917E4"/>
    <w:rsid w:val="009A18F9"/>
    <w:rsid w:val="00A403E6"/>
    <w:rsid w:val="00A40DC7"/>
    <w:rsid w:val="00A563AD"/>
    <w:rsid w:val="00A677CF"/>
    <w:rsid w:val="00B31FF4"/>
    <w:rsid w:val="00B46761"/>
    <w:rsid w:val="00BE21C6"/>
    <w:rsid w:val="00BF3311"/>
    <w:rsid w:val="00C43A0B"/>
    <w:rsid w:val="00CC19B1"/>
    <w:rsid w:val="00D3487C"/>
    <w:rsid w:val="00D66629"/>
    <w:rsid w:val="00D75CC3"/>
    <w:rsid w:val="00DB3CA6"/>
    <w:rsid w:val="00DF4D30"/>
    <w:rsid w:val="00E36AB0"/>
    <w:rsid w:val="00F0067A"/>
    <w:rsid w:val="00F41DD3"/>
    <w:rsid w:val="00F84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090E"/>
  <w15:chartTrackingRefBased/>
  <w15:docId w15:val="{4F9BC57E-AD7B-425C-A424-82C1C6F0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2062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Domradio Office</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Rottscheidt</dc:creator>
  <cp:keywords/>
  <dc:description/>
  <cp:lastModifiedBy>Ina Rottscheidt</cp:lastModifiedBy>
  <cp:revision>7</cp:revision>
  <dcterms:created xsi:type="dcterms:W3CDTF">2022-08-29T06:05:00Z</dcterms:created>
  <dcterms:modified xsi:type="dcterms:W3CDTF">2022-08-31T12:00:00Z</dcterms:modified>
</cp:coreProperties>
</file>